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01"/>
        <w:tblW w:w="10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900"/>
        <w:gridCol w:w="900"/>
        <w:gridCol w:w="540"/>
        <w:gridCol w:w="360"/>
        <w:gridCol w:w="608"/>
        <w:gridCol w:w="292"/>
        <w:gridCol w:w="1440"/>
        <w:gridCol w:w="1730"/>
      </w:tblGrid>
      <w:tr w:rsidR="001D05FE" w:rsidRPr="00B862FC" w:rsidTr="00DF7955">
        <w:trPr>
          <w:trHeight w:val="530"/>
        </w:trPr>
        <w:tc>
          <w:tcPr>
            <w:tcW w:w="3888" w:type="dxa"/>
          </w:tcPr>
          <w:p w:rsidR="001D05FE" w:rsidRPr="00B862FC" w:rsidRDefault="001D05FE" w:rsidP="001D05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862FC">
              <w:rPr>
                <w:rFonts w:ascii="Times New Roman" w:hAnsi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6770" w:type="dxa"/>
            <w:gridSpan w:val="8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5FE" w:rsidRPr="00B862FC" w:rsidTr="00DF7955">
        <w:tc>
          <w:tcPr>
            <w:tcW w:w="3888" w:type="dxa"/>
          </w:tcPr>
          <w:p w:rsidR="001D05FE" w:rsidRPr="00B862FC" w:rsidRDefault="001D05FE" w:rsidP="001D05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862FC"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6770" w:type="dxa"/>
            <w:gridSpan w:val="8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5FE" w:rsidRPr="00B862FC" w:rsidTr="00DF7955">
        <w:tc>
          <w:tcPr>
            <w:tcW w:w="3888" w:type="dxa"/>
          </w:tcPr>
          <w:p w:rsidR="001D05FE" w:rsidRPr="00B862FC" w:rsidRDefault="001D05FE" w:rsidP="001D05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862FC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  <w:p w:rsidR="001D05FE" w:rsidRPr="00B862FC" w:rsidRDefault="001D05FE" w:rsidP="001D05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0" w:type="dxa"/>
            <w:gridSpan w:val="8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5FE" w:rsidRPr="00B862FC" w:rsidTr="00DF7955">
        <w:tc>
          <w:tcPr>
            <w:tcW w:w="3888" w:type="dxa"/>
          </w:tcPr>
          <w:p w:rsidR="001D05FE" w:rsidRPr="00B862FC" w:rsidRDefault="001D05FE" w:rsidP="001D05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862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  <w:r w:rsidRPr="00B862F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770" w:type="dxa"/>
            <w:gridSpan w:val="8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5FE" w:rsidRPr="00B862FC" w:rsidTr="00DF7955">
        <w:tc>
          <w:tcPr>
            <w:tcW w:w="3888" w:type="dxa"/>
          </w:tcPr>
          <w:p w:rsidR="001D05FE" w:rsidRPr="00B862FC" w:rsidRDefault="001D05FE" w:rsidP="001D05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862FC">
              <w:rPr>
                <w:rFonts w:ascii="Times New Roman" w:hAnsi="Times New Roman"/>
                <w:b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862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B862FC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овый:</w:t>
            </w:r>
          </w:p>
        </w:tc>
        <w:tc>
          <w:tcPr>
            <w:tcW w:w="6770" w:type="dxa"/>
            <w:gridSpan w:val="8"/>
          </w:tcPr>
          <w:p w:rsidR="001D05FE" w:rsidRPr="00B862FC" w:rsidRDefault="001D05FE" w:rsidP="001D05F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05FE" w:rsidRPr="00B862FC" w:rsidTr="00DF7955">
        <w:tc>
          <w:tcPr>
            <w:tcW w:w="10658" w:type="dxa"/>
            <w:gridSpan w:val="9"/>
          </w:tcPr>
          <w:p w:rsidR="001D05FE" w:rsidRPr="00B862FC" w:rsidRDefault="001D05FE" w:rsidP="001D05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Тел. рабочий:</w:t>
            </w:r>
          </w:p>
        </w:tc>
      </w:tr>
      <w:tr w:rsidR="001D05FE" w:rsidRPr="00B862FC" w:rsidTr="00DF7955">
        <w:tc>
          <w:tcPr>
            <w:tcW w:w="3888" w:type="dxa"/>
            <w:tcBorders>
              <w:bottom w:val="single" w:sz="4" w:space="0" w:color="auto"/>
            </w:tcBorders>
          </w:tcPr>
          <w:p w:rsidR="001D05FE" w:rsidRPr="00B862FC" w:rsidRDefault="001D05FE" w:rsidP="001D05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862FC">
              <w:rPr>
                <w:rFonts w:ascii="Times New Roman" w:hAnsi="Times New Roman"/>
                <w:b/>
                <w:sz w:val="24"/>
                <w:szCs w:val="24"/>
              </w:rPr>
              <w:t>Название заведения</w:t>
            </w:r>
          </w:p>
        </w:tc>
        <w:tc>
          <w:tcPr>
            <w:tcW w:w="6770" w:type="dxa"/>
            <w:gridSpan w:val="8"/>
            <w:tcBorders>
              <w:bottom w:val="single" w:sz="4" w:space="0" w:color="auto"/>
            </w:tcBorders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5FE" w:rsidRPr="00B862FC" w:rsidTr="00DF7955">
        <w:tc>
          <w:tcPr>
            <w:tcW w:w="3888" w:type="dxa"/>
            <w:tcBorders>
              <w:left w:val="single" w:sz="4" w:space="0" w:color="auto"/>
            </w:tcBorders>
          </w:tcPr>
          <w:p w:rsidR="001D05FE" w:rsidRPr="00B862FC" w:rsidRDefault="001D05FE" w:rsidP="001D05FE">
            <w:pPr>
              <w:tabs>
                <w:tab w:val="left" w:pos="37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862FC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  <w:r w:rsidRPr="00B862FC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2340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1D05FE" w:rsidRPr="00B862FC" w:rsidRDefault="001D05FE" w:rsidP="001D05FE">
            <w:pPr>
              <w:tabs>
                <w:tab w:val="left" w:pos="378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62FC">
              <w:rPr>
                <w:rFonts w:ascii="Times New Roman" w:hAnsi="Times New Roman"/>
                <w:b/>
                <w:sz w:val="24"/>
                <w:szCs w:val="24"/>
              </w:rPr>
              <w:t>«Классика»</w:t>
            </w:r>
          </w:p>
        </w:tc>
        <w:tc>
          <w:tcPr>
            <w:tcW w:w="9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5FE" w:rsidRPr="00B862FC" w:rsidRDefault="001D05FE" w:rsidP="001D05FE">
            <w:pPr>
              <w:tabs>
                <w:tab w:val="left" w:pos="37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3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1D05FE" w:rsidRPr="00B862FC" w:rsidRDefault="001D05FE" w:rsidP="001D05FE">
            <w:pPr>
              <w:tabs>
                <w:tab w:val="left" w:pos="378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62F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B862FC">
              <w:rPr>
                <w:rFonts w:ascii="Times New Roman" w:hAnsi="Times New Roman"/>
                <w:b/>
                <w:sz w:val="24"/>
                <w:szCs w:val="24"/>
              </w:rPr>
              <w:t>Флейринг</w:t>
            </w:r>
            <w:proofErr w:type="spellEnd"/>
            <w:r w:rsidRPr="00B862F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5FE" w:rsidRPr="00B862FC" w:rsidRDefault="001D05FE" w:rsidP="001D05FE">
            <w:pPr>
              <w:tabs>
                <w:tab w:val="left" w:pos="37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05FE" w:rsidRPr="00B862FC" w:rsidTr="00DF7955">
        <w:trPr>
          <w:trHeight w:val="494"/>
        </w:trPr>
        <w:tc>
          <w:tcPr>
            <w:tcW w:w="3888" w:type="dxa"/>
          </w:tcPr>
          <w:p w:rsidR="001D05FE" w:rsidRPr="00B862FC" w:rsidRDefault="001D05FE" w:rsidP="001D05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862FC">
              <w:rPr>
                <w:rFonts w:ascii="Times New Roman" w:hAnsi="Times New Roman"/>
                <w:b/>
                <w:sz w:val="24"/>
                <w:szCs w:val="24"/>
              </w:rPr>
              <w:t>Название коктейля</w:t>
            </w:r>
          </w:p>
        </w:tc>
        <w:tc>
          <w:tcPr>
            <w:tcW w:w="6770" w:type="dxa"/>
            <w:gridSpan w:val="8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5FE" w:rsidRPr="00B862FC" w:rsidTr="00DF7955">
        <w:tc>
          <w:tcPr>
            <w:tcW w:w="10658" w:type="dxa"/>
            <w:gridSpan w:val="9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  <w:r w:rsidRPr="00B862FC">
              <w:rPr>
                <w:rFonts w:ascii="Times New Roman" w:hAnsi="Times New Roman"/>
                <w:b/>
                <w:sz w:val="24"/>
                <w:szCs w:val="24"/>
              </w:rPr>
              <w:t>Рецептура</w:t>
            </w:r>
          </w:p>
        </w:tc>
      </w:tr>
      <w:tr w:rsidR="001D05FE" w:rsidRPr="00B862FC" w:rsidTr="00DF7955">
        <w:tc>
          <w:tcPr>
            <w:tcW w:w="3888" w:type="dxa"/>
          </w:tcPr>
          <w:p w:rsidR="001D05FE" w:rsidRPr="00B862FC" w:rsidRDefault="001D05FE" w:rsidP="001D05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862FC">
              <w:rPr>
                <w:rFonts w:ascii="Times New Roman" w:hAnsi="Times New Roman"/>
                <w:b/>
                <w:sz w:val="24"/>
                <w:szCs w:val="24"/>
              </w:rPr>
              <w:t>Наименование компонентов</w:t>
            </w:r>
          </w:p>
        </w:tc>
        <w:tc>
          <w:tcPr>
            <w:tcW w:w="900" w:type="dxa"/>
          </w:tcPr>
          <w:p w:rsidR="001D05FE" w:rsidRPr="00B862FC" w:rsidRDefault="001D05FE" w:rsidP="001D05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862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cl</w:t>
            </w:r>
          </w:p>
        </w:tc>
        <w:tc>
          <w:tcPr>
            <w:tcW w:w="900" w:type="dxa"/>
          </w:tcPr>
          <w:p w:rsidR="001D05FE" w:rsidRPr="00B862FC" w:rsidRDefault="001D05FE" w:rsidP="001D05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862FC">
              <w:rPr>
                <w:rFonts w:ascii="Times New Roman" w:hAnsi="Times New Roman"/>
                <w:b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900" w:type="dxa"/>
            <w:gridSpan w:val="2"/>
          </w:tcPr>
          <w:p w:rsidR="001D05FE" w:rsidRPr="00B862FC" w:rsidRDefault="001D05FE" w:rsidP="001D05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862FC">
              <w:rPr>
                <w:rFonts w:ascii="Times New Roman" w:hAnsi="Times New Roman"/>
                <w:b/>
                <w:sz w:val="24"/>
                <w:szCs w:val="24"/>
              </w:rPr>
              <w:t>dash</w:t>
            </w:r>
            <w:proofErr w:type="spellEnd"/>
          </w:p>
        </w:tc>
        <w:tc>
          <w:tcPr>
            <w:tcW w:w="900" w:type="dxa"/>
            <w:gridSpan w:val="2"/>
          </w:tcPr>
          <w:p w:rsidR="001D05FE" w:rsidRPr="00B862FC" w:rsidRDefault="001D05FE" w:rsidP="001D05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862FC">
              <w:rPr>
                <w:rFonts w:ascii="Times New Roman" w:hAnsi="Times New Roman"/>
                <w:b/>
                <w:sz w:val="24"/>
                <w:szCs w:val="24"/>
              </w:rPr>
              <w:t>drop</w:t>
            </w:r>
            <w:proofErr w:type="spellEnd"/>
          </w:p>
        </w:tc>
        <w:tc>
          <w:tcPr>
            <w:tcW w:w="3170" w:type="dxa"/>
            <w:gridSpan w:val="2"/>
          </w:tcPr>
          <w:p w:rsidR="001D05FE" w:rsidRPr="00B862FC" w:rsidRDefault="001D05FE" w:rsidP="001D05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862FC">
              <w:rPr>
                <w:rFonts w:ascii="Times New Roman" w:hAnsi="Times New Roman"/>
                <w:b/>
                <w:sz w:val="24"/>
                <w:szCs w:val="24"/>
              </w:rPr>
              <w:t>другое</w:t>
            </w:r>
          </w:p>
        </w:tc>
      </w:tr>
      <w:tr w:rsidR="001D05FE" w:rsidRPr="00B862FC" w:rsidTr="00DF7955">
        <w:tc>
          <w:tcPr>
            <w:tcW w:w="3888" w:type="dxa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5FE" w:rsidRPr="00B862FC" w:rsidTr="00DF7955">
        <w:tc>
          <w:tcPr>
            <w:tcW w:w="3888" w:type="dxa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5FE" w:rsidRPr="00B862FC" w:rsidTr="00DF7955">
        <w:tc>
          <w:tcPr>
            <w:tcW w:w="3888" w:type="dxa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5FE" w:rsidRPr="00B862FC" w:rsidTr="00DF7955">
        <w:tc>
          <w:tcPr>
            <w:tcW w:w="3888" w:type="dxa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5FE" w:rsidRPr="00B862FC" w:rsidTr="00DF7955">
        <w:tc>
          <w:tcPr>
            <w:tcW w:w="3888" w:type="dxa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5FE" w:rsidRPr="00B862FC" w:rsidTr="00DF7955">
        <w:tc>
          <w:tcPr>
            <w:tcW w:w="3888" w:type="dxa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5FE" w:rsidRPr="00B862FC" w:rsidTr="00DF7955">
        <w:tc>
          <w:tcPr>
            <w:tcW w:w="3888" w:type="dxa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5FE" w:rsidRPr="00B862FC" w:rsidTr="00DF7955">
        <w:tc>
          <w:tcPr>
            <w:tcW w:w="3888" w:type="dxa"/>
          </w:tcPr>
          <w:p w:rsidR="001D05FE" w:rsidRPr="00B862FC" w:rsidRDefault="001D05FE" w:rsidP="001D05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862FC">
              <w:rPr>
                <w:rFonts w:ascii="Times New Roman" w:hAnsi="Times New Roman"/>
                <w:b/>
                <w:sz w:val="24"/>
                <w:szCs w:val="24"/>
              </w:rPr>
              <w:t>Украшение</w:t>
            </w:r>
          </w:p>
        </w:tc>
        <w:tc>
          <w:tcPr>
            <w:tcW w:w="6770" w:type="dxa"/>
            <w:gridSpan w:val="8"/>
          </w:tcPr>
          <w:p w:rsidR="001D05FE" w:rsidRPr="00B862FC" w:rsidRDefault="001D05FE" w:rsidP="001D05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862FC">
              <w:rPr>
                <w:rFonts w:ascii="Times New Roman" w:hAnsi="Times New Roman"/>
                <w:b/>
                <w:sz w:val="24"/>
                <w:szCs w:val="24"/>
              </w:rPr>
              <w:t>Комментарии к коктейлю</w:t>
            </w:r>
          </w:p>
        </w:tc>
      </w:tr>
      <w:tr w:rsidR="001D05FE" w:rsidRPr="00B862FC" w:rsidTr="00DF7955">
        <w:tc>
          <w:tcPr>
            <w:tcW w:w="3888" w:type="dxa"/>
          </w:tcPr>
          <w:p w:rsidR="001D05FE" w:rsidRPr="00B862FC" w:rsidRDefault="001D05FE" w:rsidP="001D05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862FC">
              <w:rPr>
                <w:rFonts w:ascii="Times New Roman" w:hAnsi="Times New Roman"/>
                <w:b/>
                <w:sz w:val="24"/>
                <w:szCs w:val="24"/>
              </w:rPr>
              <w:t>Компоненты украшения</w:t>
            </w:r>
          </w:p>
        </w:tc>
        <w:tc>
          <w:tcPr>
            <w:tcW w:w="6770" w:type="dxa"/>
            <w:gridSpan w:val="8"/>
            <w:vMerge w:val="restart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5FE" w:rsidRPr="00B862FC" w:rsidTr="00DF7955">
        <w:tc>
          <w:tcPr>
            <w:tcW w:w="3888" w:type="dxa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0" w:type="dxa"/>
            <w:gridSpan w:val="8"/>
            <w:vMerge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5FE" w:rsidRPr="00B862FC" w:rsidTr="00DF7955">
        <w:tc>
          <w:tcPr>
            <w:tcW w:w="3888" w:type="dxa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0" w:type="dxa"/>
            <w:gridSpan w:val="8"/>
            <w:vMerge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5FE" w:rsidRPr="00B862FC" w:rsidTr="00DF7955">
        <w:tc>
          <w:tcPr>
            <w:tcW w:w="3888" w:type="dxa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0" w:type="dxa"/>
            <w:gridSpan w:val="8"/>
            <w:vMerge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5FE" w:rsidRPr="00B862FC" w:rsidTr="00DF7955">
        <w:tc>
          <w:tcPr>
            <w:tcW w:w="3888" w:type="dxa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0" w:type="dxa"/>
            <w:gridSpan w:val="8"/>
            <w:vMerge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5FE" w:rsidRPr="00B862FC" w:rsidTr="00DF7955">
        <w:tc>
          <w:tcPr>
            <w:tcW w:w="3888" w:type="dxa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0" w:type="dxa"/>
            <w:gridSpan w:val="8"/>
            <w:vMerge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5FE" w:rsidRPr="00B862FC" w:rsidTr="00DF7955">
        <w:tc>
          <w:tcPr>
            <w:tcW w:w="3888" w:type="dxa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0" w:type="dxa"/>
            <w:gridSpan w:val="8"/>
            <w:vMerge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5FE" w:rsidRPr="00B862FC" w:rsidTr="00DF7955">
        <w:tc>
          <w:tcPr>
            <w:tcW w:w="3888" w:type="dxa"/>
          </w:tcPr>
          <w:p w:rsidR="001D05FE" w:rsidRPr="00B862FC" w:rsidRDefault="001D05FE" w:rsidP="001D05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862FC">
              <w:rPr>
                <w:rFonts w:ascii="Times New Roman" w:hAnsi="Times New Roman"/>
                <w:b/>
                <w:sz w:val="24"/>
                <w:szCs w:val="24"/>
              </w:rPr>
              <w:t>Метод приготовления</w:t>
            </w:r>
          </w:p>
        </w:tc>
        <w:tc>
          <w:tcPr>
            <w:tcW w:w="6770" w:type="dxa"/>
            <w:gridSpan w:val="8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5FE" w:rsidRPr="00B862FC" w:rsidTr="00DF7955">
        <w:tc>
          <w:tcPr>
            <w:tcW w:w="3888" w:type="dxa"/>
          </w:tcPr>
          <w:p w:rsidR="001D05FE" w:rsidRPr="00B862FC" w:rsidRDefault="001D05FE" w:rsidP="001D05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862FC">
              <w:rPr>
                <w:rFonts w:ascii="Times New Roman" w:hAnsi="Times New Roman"/>
                <w:b/>
                <w:sz w:val="24"/>
                <w:szCs w:val="24"/>
              </w:rPr>
              <w:t>Бокал</w:t>
            </w:r>
          </w:p>
        </w:tc>
        <w:tc>
          <w:tcPr>
            <w:tcW w:w="6770" w:type="dxa"/>
            <w:gridSpan w:val="8"/>
          </w:tcPr>
          <w:p w:rsidR="001D05FE" w:rsidRPr="00B862FC" w:rsidRDefault="001D05FE" w:rsidP="001D0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700D" w:rsidRDefault="00AE700D"/>
    <w:p w:rsidR="00EA23F1" w:rsidRDefault="00EA23F1"/>
    <w:p w:rsidR="00EA23F1" w:rsidRDefault="00EA23F1"/>
    <w:p w:rsidR="00EA23F1" w:rsidRDefault="00EA23F1"/>
    <w:p w:rsidR="00EA23F1" w:rsidRDefault="00EA23F1"/>
    <w:p w:rsidR="00EA23F1" w:rsidRDefault="00EA23F1" w:rsidP="00EA23F1">
      <w:pPr>
        <w:ind w:left="-540"/>
        <w:jc w:val="right"/>
        <w:rPr>
          <w:rFonts w:ascii="Times New Roman" w:hAnsi="Times New Roman"/>
          <w:b/>
          <w:color w:val="800000"/>
        </w:rPr>
      </w:pPr>
      <w:r w:rsidRPr="00905496">
        <w:rPr>
          <w:rFonts w:ascii="Times New Roman" w:hAnsi="Times New Roman"/>
          <w:b/>
          <w:color w:val="800000"/>
        </w:rPr>
        <w:t xml:space="preserve">С условиями и правилами </w:t>
      </w:r>
      <w:r>
        <w:rPr>
          <w:rFonts w:ascii="Times New Roman" w:hAnsi="Times New Roman"/>
          <w:b/>
          <w:color w:val="800000"/>
        </w:rPr>
        <w:t>соревнований</w:t>
      </w:r>
      <w:r w:rsidRPr="00905496">
        <w:rPr>
          <w:rFonts w:ascii="Times New Roman" w:hAnsi="Times New Roman"/>
          <w:b/>
          <w:color w:val="800000"/>
        </w:rPr>
        <w:t xml:space="preserve"> </w:t>
      </w:r>
      <w:proofErr w:type="gramStart"/>
      <w:r w:rsidRPr="00905496">
        <w:rPr>
          <w:rFonts w:ascii="Times New Roman" w:hAnsi="Times New Roman"/>
          <w:b/>
          <w:color w:val="800000"/>
        </w:rPr>
        <w:t>ознакомлен</w:t>
      </w:r>
      <w:proofErr w:type="gramEnd"/>
      <w:r w:rsidRPr="00905496">
        <w:rPr>
          <w:rFonts w:ascii="Times New Roman" w:hAnsi="Times New Roman"/>
          <w:b/>
          <w:color w:val="800000"/>
        </w:rPr>
        <w:t xml:space="preserve"> и согласен (подпись/дата)</w:t>
      </w:r>
    </w:p>
    <w:p w:rsidR="00EA23F1" w:rsidRDefault="00EA23F1" w:rsidP="00EA23F1">
      <w:r w:rsidRPr="00905496">
        <w:rPr>
          <w:rFonts w:ascii="Times New Roman" w:hAnsi="Times New Roman"/>
          <w:b/>
          <w:color w:val="800000"/>
        </w:rPr>
        <w:t xml:space="preserve"> __</w:t>
      </w:r>
      <w:r w:rsidRPr="00905496">
        <w:rPr>
          <w:rFonts w:ascii="Times New Roman" w:hAnsi="Times New Roman"/>
          <w:b/>
          <w:color w:val="800000"/>
          <w:sz w:val="18"/>
          <w:szCs w:val="18"/>
        </w:rPr>
        <w:t>_________/ ___________________</w:t>
      </w:r>
    </w:p>
    <w:p w:rsidR="00EA23F1" w:rsidRDefault="00EA23F1"/>
    <w:sectPr w:rsidR="00EA23F1" w:rsidSect="00AE700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0F8" w:rsidRDefault="00DF30F8" w:rsidP="00EA23F1">
      <w:r>
        <w:separator/>
      </w:r>
    </w:p>
  </w:endnote>
  <w:endnote w:type="continuationSeparator" w:id="0">
    <w:p w:rsidR="00DF30F8" w:rsidRDefault="00DF30F8" w:rsidP="00EA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0F8" w:rsidRDefault="00DF30F8" w:rsidP="00EA23F1">
      <w:r>
        <w:separator/>
      </w:r>
    </w:p>
  </w:footnote>
  <w:footnote w:type="continuationSeparator" w:id="0">
    <w:p w:rsidR="00DF30F8" w:rsidRDefault="00DF30F8" w:rsidP="00EA2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3F1" w:rsidRPr="00534739" w:rsidRDefault="00EA23F1" w:rsidP="00534739">
    <w:pPr>
      <w:pStyle w:val="a3"/>
      <w:jc w:val="center"/>
    </w:pPr>
  </w:p>
  <w:p w:rsidR="00534739" w:rsidRDefault="00534739"/>
  <w:p w:rsidR="00534739" w:rsidRDefault="005347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23F1"/>
    <w:rsid w:val="001D05FE"/>
    <w:rsid w:val="002A60FD"/>
    <w:rsid w:val="00534739"/>
    <w:rsid w:val="00845849"/>
    <w:rsid w:val="00AE700D"/>
    <w:rsid w:val="00D011FE"/>
    <w:rsid w:val="00DF30F8"/>
    <w:rsid w:val="00DF7955"/>
    <w:rsid w:val="00EA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F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23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23F1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A23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23F1"/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6</cp:revision>
  <dcterms:created xsi:type="dcterms:W3CDTF">2015-06-04T12:13:00Z</dcterms:created>
  <dcterms:modified xsi:type="dcterms:W3CDTF">2015-06-16T13:58:00Z</dcterms:modified>
</cp:coreProperties>
</file>